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5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12529"/>
          <w:spacing w:val="0"/>
          <w:w w:val="9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12529"/>
          <w:spacing w:val="0"/>
          <w:w w:val="90"/>
          <w:sz w:val="30"/>
          <w:szCs w:val="30"/>
          <w:shd w:val="clear" w:color="auto" w:fill="FFFFFF"/>
          <w:lang w:val="en-US" w:eastAsia="zh-CN"/>
        </w:rPr>
        <w:t>附件2</w:t>
      </w:r>
    </w:p>
    <w:p w14:paraId="1063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12529"/>
          <w:spacing w:val="-20"/>
          <w:w w:val="9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28"/>
          <w:szCs w:val="28"/>
        </w:rPr>
        <w:t>2025年度成武县事业单位公开招聘初级综合类岗位工作人员政审考察表</w:t>
      </w:r>
    </w:p>
    <w:tbl>
      <w:tblPr>
        <w:tblStyle w:val="5"/>
        <w:tblpPr w:leftFromText="180" w:rightFromText="180" w:vertAnchor="text" w:horzAnchor="page" w:tblpX="1585" w:tblpY="174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0"/>
        <w:gridCol w:w="1230"/>
        <w:gridCol w:w="915"/>
        <w:gridCol w:w="318"/>
        <w:gridCol w:w="867"/>
        <w:gridCol w:w="840"/>
        <w:gridCol w:w="165"/>
        <w:gridCol w:w="630"/>
        <w:gridCol w:w="261"/>
        <w:gridCol w:w="654"/>
        <w:gridCol w:w="941"/>
      </w:tblGrid>
      <w:tr w14:paraId="77F9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212049C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2400" w:type="dxa"/>
            <w:gridSpan w:val="2"/>
            <w:vAlign w:val="center"/>
          </w:tcPr>
          <w:p w14:paraId="3E8741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3C02E1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867" w:type="dxa"/>
            <w:vAlign w:val="center"/>
          </w:tcPr>
          <w:p w14:paraId="7D66A7E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DA79D8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630" w:type="dxa"/>
            <w:vAlign w:val="center"/>
          </w:tcPr>
          <w:p w14:paraId="187FFDC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 w14:paraId="0FCDCB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近期2寸</w:t>
            </w:r>
          </w:p>
          <w:p w14:paraId="35F677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与报考时</w:t>
            </w:r>
          </w:p>
          <w:p w14:paraId="5E76AC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同版免冠</w:t>
            </w:r>
          </w:p>
          <w:p w14:paraId="778087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彩照</w:t>
            </w:r>
          </w:p>
        </w:tc>
      </w:tr>
      <w:tr w14:paraId="78E9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13A7C12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 w14:paraId="0B8C057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2B2B9D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政治面貌</w:t>
            </w:r>
          </w:p>
        </w:tc>
        <w:tc>
          <w:tcPr>
            <w:tcW w:w="2502" w:type="dxa"/>
            <w:gridSpan w:val="4"/>
            <w:vAlign w:val="center"/>
          </w:tcPr>
          <w:p w14:paraId="468066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 w14:paraId="6B77EA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92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09F3CE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健康状况</w:t>
            </w:r>
          </w:p>
        </w:tc>
        <w:tc>
          <w:tcPr>
            <w:tcW w:w="2400" w:type="dxa"/>
            <w:gridSpan w:val="2"/>
            <w:vAlign w:val="center"/>
          </w:tcPr>
          <w:p w14:paraId="336626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D7F5D7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婚姻状况</w:t>
            </w:r>
          </w:p>
        </w:tc>
        <w:tc>
          <w:tcPr>
            <w:tcW w:w="2502" w:type="dxa"/>
            <w:gridSpan w:val="4"/>
            <w:vAlign w:val="center"/>
          </w:tcPr>
          <w:p w14:paraId="2B16C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 w14:paraId="796A2E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830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3C1CD4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6D849F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DE687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502" w:type="dxa"/>
            <w:gridSpan w:val="4"/>
            <w:vAlign w:val="center"/>
          </w:tcPr>
          <w:p w14:paraId="33FF80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 w14:paraId="0C6AE7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EA5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7A692921"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籍  贯</w:t>
            </w:r>
          </w:p>
        </w:tc>
        <w:tc>
          <w:tcPr>
            <w:tcW w:w="2400" w:type="dxa"/>
            <w:gridSpan w:val="2"/>
            <w:vAlign w:val="center"/>
          </w:tcPr>
          <w:p w14:paraId="03309232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01871CE"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常住地址</w:t>
            </w:r>
          </w:p>
        </w:tc>
        <w:tc>
          <w:tcPr>
            <w:tcW w:w="4358" w:type="dxa"/>
            <w:gridSpan w:val="7"/>
            <w:vAlign w:val="center"/>
          </w:tcPr>
          <w:p w14:paraId="2C1D1B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DAC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6E3D54B5"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毕业院校及专业</w:t>
            </w:r>
          </w:p>
        </w:tc>
        <w:tc>
          <w:tcPr>
            <w:tcW w:w="2400" w:type="dxa"/>
            <w:gridSpan w:val="2"/>
            <w:vAlign w:val="center"/>
          </w:tcPr>
          <w:p w14:paraId="7D887E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033F67C"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位</w:t>
            </w:r>
          </w:p>
        </w:tc>
        <w:tc>
          <w:tcPr>
            <w:tcW w:w="867" w:type="dxa"/>
            <w:vAlign w:val="center"/>
          </w:tcPr>
          <w:p w14:paraId="166DFA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0F1841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856" w:type="dxa"/>
            <w:gridSpan w:val="3"/>
            <w:vAlign w:val="center"/>
          </w:tcPr>
          <w:p w14:paraId="575DE9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0D5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 w14:paraId="7B72AA1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招聘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</w:t>
            </w:r>
          </w:p>
        </w:tc>
        <w:tc>
          <w:tcPr>
            <w:tcW w:w="2400" w:type="dxa"/>
            <w:gridSpan w:val="2"/>
            <w:vAlign w:val="center"/>
          </w:tcPr>
          <w:p w14:paraId="38457F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A4E933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笔试成绩</w:t>
            </w:r>
          </w:p>
        </w:tc>
        <w:tc>
          <w:tcPr>
            <w:tcW w:w="867" w:type="dxa"/>
            <w:vAlign w:val="center"/>
          </w:tcPr>
          <w:p w14:paraId="4CF18ED1">
            <w:pPr>
              <w:ind w:left="-107" w:leftChars="-51" w:right="-78" w:rightChars="-37" w:firstLine="94" w:firstLineChars="4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D7B7398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面试</w:t>
            </w:r>
          </w:p>
          <w:p w14:paraId="139ADA8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成绩</w:t>
            </w:r>
          </w:p>
        </w:tc>
        <w:tc>
          <w:tcPr>
            <w:tcW w:w="795" w:type="dxa"/>
            <w:gridSpan w:val="2"/>
            <w:vAlign w:val="center"/>
          </w:tcPr>
          <w:p w14:paraId="78806F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7F5E9FA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总成绩</w:t>
            </w:r>
          </w:p>
        </w:tc>
        <w:tc>
          <w:tcPr>
            <w:tcW w:w="941" w:type="dxa"/>
            <w:vAlign w:val="center"/>
          </w:tcPr>
          <w:p w14:paraId="161DF6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06C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 w14:paraId="4355E7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个人学习及工作简历</w:t>
            </w:r>
          </w:p>
        </w:tc>
        <w:tc>
          <w:tcPr>
            <w:tcW w:w="2400" w:type="dxa"/>
            <w:gridSpan w:val="2"/>
            <w:vAlign w:val="center"/>
          </w:tcPr>
          <w:p w14:paraId="13B72C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起止年月</w:t>
            </w:r>
          </w:p>
        </w:tc>
        <w:tc>
          <w:tcPr>
            <w:tcW w:w="3996" w:type="dxa"/>
            <w:gridSpan w:val="7"/>
            <w:vAlign w:val="center"/>
          </w:tcPr>
          <w:p w14:paraId="7ACC3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工作（学习）单位及职务</w:t>
            </w:r>
          </w:p>
        </w:tc>
        <w:tc>
          <w:tcPr>
            <w:tcW w:w="1595" w:type="dxa"/>
            <w:gridSpan w:val="2"/>
            <w:vAlign w:val="center"/>
          </w:tcPr>
          <w:p w14:paraId="66016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</w:t>
            </w:r>
          </w:p>
        </w:tc>
      </w:tr>
      <w:tr w14:paraId="3455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2D96B9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36239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452CA0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3AFF4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1DD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1595A9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C2E78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302CBF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5B2F0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112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6FA378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D5BD3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46F5CD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A5673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66E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3A0F14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A52C6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0051DA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38407E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B9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10D3EB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26B172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 w14:paraId="4F0ACB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B0BCA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5DC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 w14:paraId="18EAA0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家庭主要成员及主要社会关系情况</w:t>
            </w:r>
          </w:p>
        </w:tc>
        <w:tc>
          <w:tcPr>
            <w:tcW w:w="1170" w:type="dxa"/>
            <w:vAlign w:val="center"/>
          </w:tcPr>
          <w:p w14:paraId="3B06A6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 w14:paraId="7BF488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4676" w:type="dxa"/>
            <w:gridSpan w:val="8"/>
            <w:vAlign w:val="center"/>
          </w:tcPr>
          <w:p w14:paraId="5FE902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工作单位、职务及详细住址</w:t>
            </w:r>
          </w:p>
        </w:tc>
      </w:tr>
      <w:tr w14:paraId="7B4B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52506B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7A6FF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F778A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487C9D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EF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29B361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D3D71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089E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2E9408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644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36DB6E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362F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3B87F2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7D2102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7FB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4D11AC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5526E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BED9F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017A53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43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458468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670F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8075F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24F33B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59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 w14:paraId="46FEC6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AFB19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73CA8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 w14:paraId="3A0502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91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1470" w:type="dxa"/>
            <w:vAlign w:val="center"/>
          </w:tcPr>
          <w:p w14:paraId="498AAA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</w:t>
            </w:r>
          </w:p>
        </w:tc>
        <w:tc>
          <w:tcPr>
            <w:tcW w:w="7991" w:type="dxa"/>
            <w:gridSpan w:val="11"/>
            <w:vAlign w:val="center"/>
          </w:tcPr>
          <w:p w14:paraId="307E1976">
            <w:pPr>
              <w:spacing w:line="360" w:lineRule="exact"/>
              <w:ind w:firstLine="422" w:firstLineChars="20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以上信息真实、准确，如有不实、虚假或隐瞒，本人接受取消聘用资格的处理。特此承诺。                        </w:t>
            </w:r>
          </w:p>
          <w:p w14:paraId="74180667">
            <w:pPr>
              <w:spacing w:line="360" w:lineRule="exact"/>
              <w:ind w:firstLine="1785" w:firstLineChars="8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承诺人签名：               年　　月　　日</w:t>
            </w:r>
          </w:p>
        </w:tc>
      </w:tr>
      <w:tr w14:paraId="5159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exact"/>
        </w:trPr>
        <w:tc>
          <w:tcPr>
            <w:tcW w:w="1470" w:type="dxa"/>
            <w:vAlign w:val="center"/>
          </w:tcPr>
          <w:p w14:paraId="69EE8CDC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综合评价</w:t>
            </w:r>
          </w:p>
          <w:p w14:paraId="347F98F2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（由原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单位、就读学校</w:t>
            </w:r>
          </w:p>
          <w:p w14:paraId="60A0D437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或户籍所在地村（居）委会</w:t>
            </w:r>
          </w:p>
          <w:p w14:paraId="4EFC1178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填写）</w:t>
            </w:r>
          </w:p>
        </w:tc>
        <w:tc>
          <w:tcPr>
            <w:tcW w:w="7991" w:type="dxa"/>
            <w:gridSpan w:val="11"/>
          </w:tcPr>
          <w:p w14:paraId="3AFF6BED">
            <w:pPr>
              <w:rPr>
                <w:rFonts w:asciiTheme="minorEastAsia" w:hAnsiTheme="minorEastAsia"/>
                <w:sz w:val="24"/>
              </w:rPr>
            </w:pPr>
          </w:p>
          <w:p w14:paraId="713F3D9E">
            <w:pPr>
              <w:rPr>
                <w:rFonts w:asciiTheme="minorEastAsia" w:hAnsiTheme="minorEastAsia"/>
                <w:sz w:val="24"/>
              </w:rPr>
            </w:pPr>
          </w:p>
          <w:p w14:paraId="17046F67">
            <w:pPr>
              <w:rPr>
                <w:rFonts w:asciiTheme="minorEastAsia" w:hAnsiTheme="minorEastAsia"/>
                <w:sz w:val="24"/>
              </w:rPr>
            </w:pPr>
          </w:p>
          <w:p w14:paraId="11AF6DC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F3A7959">
            <w:pPr>
              <w:spacing w:line="400" w:lineRule="exact"/>
              <w:ind w:left="5760" w:hanging="5760" w:hangingChars="24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               </w:t>
            </w:r>
          </w:p>
          <w:p w14:paraId="255C8DB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82CE6B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7838C2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</w:t>
            </w:r>
          </w:p>
          <w:p w14:paraId="44BAB455">
            <w:pPr>
              <w:tabs>
                <w:tab w:val="left" w:pos="4803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单位负责人：      （公章）     年   月    日</w:t>
            </w:r>
          </w:p>
        </w:tc>
      </w:tr>
      <w:tr w14:paraId="33DC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470" w:type="dxa"/>
            <w:vAlign w:val="center"/>
          </w:tcPr>
          <w:p w14:paraId="71995C9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有无违法</w:t>
            </w:r>
          </w:p>
          <w:p w14:paraId="0F8F828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犯罪记录</w:t>
            </w:r>
          </w:p>
          <w:p w14:paraId="7A89E06B">
            <w:pPr>
              <w:tabs>
                <w:tab w:val="left" w:pos="232"/>
              </w:tabs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91" w:type="dxa"/>
            <w:gridSpan w:val="11"/>
          </w:tcPr>
          <w:p w14:paraId="33D1D2AA">
            <w:pPr>
              <w:rPr>
                <w:rFonts w:asciiTheme="minorEastAsia" w:hAnsiTheme="minorEastAsia"/>
                <w:sz w:val="24"/>
              </w:rPr>
            </w:pPr>
          </w:p>
          <w:p w14:paraId="6C7C5B51">
            <w:pPr>
              <w:rPr>
                <w:rFonts w:asciiTheme="minorEastAsia" w:hAnsiTheme="minorEastAsia"/>
                <w:sz w:val="24"/>
              </w:rPr>
            </w:pPr>
          </w:p>
          <w:p w14:paraId="5F0CDC01">
            <w:pPr>
              <w:spacing w:line="200" w:lineRule="exact"/>
              <w:rPr>
                <w:rFonts w:asciiTheme="minorEastAsia" w:hAnsiTheme="minorEastAsia"/>
                <w:sz w:val="24"/>
              </w:rPr>
            </w:pPr>
          </w:p>
          <w:p w14:paraId="14D1CEBF"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  <w:p w14:paraId="132C2E9D"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</w:p>
          <w:p w14:paraId="11D9E7F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单位负责人：      （公章）     年   月    日</w:t>
            </w:r>
          </w:p>
        </w:tc>
      </w:tr>
      <w:tr w14:paraId="2298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70" w:type="dxa"/>
            <w:vAlign w:val="center"/>
          </w:tcPr>
          <w:p w14:paraId="22D0C86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 管</w:t>
            </w:r>
          </w:p>
          <w:p w14:paraId="18E8A814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机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关</w:t>
            </w:r>
          </w:p>
          <w:p w14:paraId="0D2766B0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 见</w:t>
            </w:r>
          </w:p>
        </w:tc>
        <w:tc>
          <w:tcPr>
            <w:tcW w:w="7991" w:type="dxa"/>
            <w:gridSpan w:val="11"/>
          </w:tcPr>
          <w:p w14:paraId="5BCEC4B1">
            <w:pPr>
              <w:spacing w:line="4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</w:t>
            </w:r>
          </w:p>
          <w:p w14:paraId="766CC264">
            <w:pPr>
              <w:spacing w:line="2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</w:p>
          <w:p w14:paraId="6B331D6E">
            <w:pPr>
              <w:spacing w:line="400" w:lineRule="exact"/>
              <w:ind w:left="6946" w:leftChars="2736" w:hanging="1200" w:hangingChars="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</w:t>
            </w:r>
          </w:p>
          <w:p w14:paraId="39596913">
            <w:pPr>
              <w:spacing w:line="400" w:lineRule="exact"/>
              <w:ind w:firstLine="5040" w:firstLineChars="2100"/>
              <w:rPr>
                <w:rFonts w:asciiTheme="minorEastAsia" w:hAnsiTheme="minorEastAsia"/>
                <w:sz w:val="24"/>
              </w:rPr>
            </w:pPr>
          </w:p>
          <w:p w14:paraId="36969A6D">
            <w:pPr>
              <w:spacing w:line="400" w:lineRule="exact"/>
              <w:ind w:firstLine="4680" w:firstLineChars="19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     年   月    日</w:t>
            </w:r>
          </w:p>
        </w:tc>
      </w:tr>
      <w:tr w14:paraId="770A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70" w:type="dxa"/>
            <w:vAlign w:val="center"/>
          </w:tcPr>
          <w:p w14:paraId="39EA9F3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备 注</w:t>
            </w:r>
          </w:p>
        </w:tc>
        <w:tc>
          <w:tcPr>
            <w:tcW w:w="7991" w:type="dxa"/>
            <w:gridSpan w:val="11"/>
            <w:vAlign w:val="center"/>
          </w:tcPr>
          <w:p w14:paraId="1011EFC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262F1E2D">
      <w:pPr>
        <w:spacing w:line="280" w:lineRule="exact"/>
        <w:jc w:val="center"/>
        <w:rPr>
          <w:rFonts w:asciiTheme="minorEastAsia" w:hAnsiTheme="minorEastAsia"/>
          <w:b/>
          <w:sz w:val="48"/>
          <w:szCs w:val="48"/>
        </w:rPr>
      </w:pPr>
    </w:p>
    <w:p w14:paraId="4C836BFD"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注：1、本表一式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份，A4纸双面打印；</w:t>
      </w:r>
    </w:p>
    <w:p w14:paraId="6FB61D39"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2、用黑色墨水笔如实准确填写，严禁打印和涂改；</w:t>
      </w:r>
    </w:p>
    <w:p w14:paraId="35821B25"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3、综合评价栏由原</w:t>
      </w:r>
      <w:r>
        <w:rPr>
          <w:rFonts w:hint="eastAsia" w:asciiTheme="minorEastAsia" w:hAnsiTheme="minorEastAsia"/>
          <w:szCs w:val="21"/>
          <w:lang w:val="en-US" w:eastAsia="zh-CN"/>
        </w:rPr>
        <w:t>工作</w:t>
      </w:r>
      <w:r>
        <w:rPr>
          <w:rFonts w:hint="eastAsia" w:asciiTheme="minorEastAsia" w:hAnsiTheme="minorEastAsia"/>
          <w:szCs w:val="21"/>
        </w:rPr>
        <w:t>单位填写，负责人签字加盖单位公章；无</w:t>
      </w:r>
      <w:r>
        <w:rPr>
          <w:rFonts w:hint="eastAsia" w:asciiTheme="minorEastAsia" w:hAnsiTheme="minorEastAsia"/>
          <w:szCs w:val="21"/>
          <w:lang w:val="en-US" w:eastAsia="zh-CN"/>
        </w:rPr>
        <w:t>工作</w:t>
      </w:r>
      <w:r>
        <w:rPr>
          <w:rFonts w:hint="eastAsia" w:asciiTheme="minorEastAsia" w:hAnsiTheme="minorEastAsia"/>
          <w:szCs w:val="21"/>
        </w:rPr>
        <w:t>单位的人员，由</w:t>
      </w:r>
    </w:p>
    <w:p w14:paraId="3DDD258E">
      <w:pPr>
        <w:spacing w:line="240" w:lineRule="exact"/>
        <w:ind w:left="422" w:leftChars="1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就读学校或户籍所在地村（居）委会填写，负责人签字加盖单位公章。</w:t>
      </w:r>
    </w:p>
    <w:p w14:paraId="7DD7F144">
      <w:pPr>
        <w:spacing w:line="240" w:lineRule="exact"/>
        <w:ind w:left="424" w:left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4、本表未包括，但又需要说明的，填写在备注栏内。</w:t>
      </w:r>
    </w:p>
    <w:p w14:paraId="4E5BFCB1">
      <w:pPr>
        <w:spacing w:line="240" w:lineRule="exact"/>
        <w:rPr>
          <w:rFonts w:ascii="楷体_GB2312" w:eastAsia="楷体_GB2312"/>
          <w:sz w:val="18"/>
          <w:szCs w:val="18"/>
        </w:rPr>
      </w:pPr>
    </w:p>
    <w:p w14:paraId="50F7DF13">
      <w:pPr>
        <w:spacing w:line="240" w:lineRule="exact"/>
        <w:rPr>
          <w:rFonts w:ascii="楷体_GB2312" w:eastAsia="楷体_GB2312"/>
          <w:sz w:val="18"/>
          <w:szCs w:val="18"/>
        </w:rPr>
      </w:pPr>
    </w:p>
    <w:tbl>
      <w:tblPr>
        <w:tblStyle w:val="5"/>
        <w:tblW w:w="8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0358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428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考察表填表说明</w:t>
            </w:r>
          </w:p>
        </w:tc>
      </w:tr>
      <w:tr w14:paraId="5C3B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F908">
            <w:pPr>
              <w:widowControl/>
              <w:spacing w:line="360" w:lineRule="auto"/>
              <w:ind w:firstLine="643" w:firstLineChars="200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一、招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聘单位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</w:rPr>
              <w:t>×××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单位（如成武县自然资源事业发展中心）</w:t>
            </w:r>
          </w:p>
          <w:p w14:paraId="6B60A036">
            <w:pPr>
              <w:widowControl/>
              <w:spacing w:line="360" w:lineRule="auto"/>
              <w:ind w:firstLine="643" w:firstLineChars="200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笔试成绩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面试成绩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总成绩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填写笔试成绩、面试成绩、总成绩，其中笔试成绩、面试成绩为原始成绩，总成绩为折合后成绩；</w:t>
            </w:r>
          </w:p>
          <w:p w14:paraId="12F5DC25"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个人简历：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从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学段起填写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填写至至今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（时间不可间断）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；</w:t>
            </w:r>
          </w:p>
        </w:tc>
      </w:tr>
      <w:tr w14:paraId="7744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321B1"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、家庭成员：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父母、配偶、子女（未婚者填写兄弟姐妹）。主要社会关系：已婚者填写公婆、岳父母，未婚者填写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舅父母、叔伯父母等；</w:t>
            </w:r>
          </w:p>
        </w:tc>
      </w:tr>
      <w:tr w14:paraId="7440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E28D"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、综合评价：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由原单位、就读学校或户籍所在地村（居）委会从思想政治表现、道德品质、业务能力、工作实绩等方面填写，内容要涵盖以上几方面。有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单位的人员，综合评价由现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单位填写，并需填写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  <w:t>“同意其参加2025年度成武县事业单位初级综合类岗位工作人员公开招聘，并予以办理人事档案转移及相关手续”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的内容，同时负责人签字加盖单位公章；</w:t>
            </w:r>
            <w:r>
              <w:rPr>
                <w:rFonts w:hint="eastAsia" w:ascii="楷体_GB2312" w:eastAsia="楷体_GB2312"/>
                <w:sz w:val="32"/>
                <w:szCs w:val="32"/>
              </w:rPr>
              <w:t>无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楷体_GB2312" w:eastAsia="楷体_GB2312"/>
                <w:sz w:val="32"/>
                <w:szCs w:val="32"/>
              </w:rPr>
              <w:t>单位的人员，由就读学校或户籍所在地村（居）委会填写，同时负责人签字加盖单位公章。</w:t>
            </w:r>
          </w:p>
        </w:tc>
      </w:tr>
      <w:tr w14:paraId="0F6B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3AB0"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、有无违法犯罪记录，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由当地派出所或公安部门填写并盖章。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应聘人员户籍所在地的派出所或公安局在该栏写明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2"/>
                <w:szCs w:val="32"/>
              </w:rPr>
              <w:t>“经核查，×××同志在公安计算机信息系统中没有发现违法犯罪记录。”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等语句，并盖章。</w:t>
            </w:r>
          </w:p>
        </w:tc>
      </w:tr>
      <w:tr w14:paraId="0857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C085"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、主管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机关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意见：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由中共成武县委组织部、成武县人力资源和社会保障局填写（不需本人办理）。</w:t>
            </w:r>
          </w:p>
        </w:tc>
      </w:tr>
      <w:tr w14:paraId="5DE73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F1FBA"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07751047"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2RjNzM5MGE2ZTBlZDY1MWE3ZjJhM2RlYjlkZTgifQ=="/>
  </w:docVars>
  <w:rsids>
    <w:rsidRoot w:val="3E444E40"/>
    <w:rsid w:val="000F1F3C"/>
    <w:rsid w:val="001031ED"/>
    <w:rsid w:val="00226DB2"/>
    <w:rsid w:val="00392657"/>
    <w:rsid w:val="0057299D"/>
    <w:rsid w:val="00582511"/>
    <w:rsid w:val="00695E76"/>
    <w:rsid w:val="006A1BDA"/>
    <w:rsid w:val="0080423F"/>
    <w:rsid w:val="00956003"/>
    <w:rsid w:val="009D3BEE"/>
    <w:rsid w:val="00A853D8"/>
    <w:rsid w:val="00AB2D2F"/>
    <w:rsid w:val="00AC3056"/>
    <w:rsid w:val="00B4460A"/>
    <w:rsid w:val="00DF0862"/>
    <w:rsid w:val="00FE55E3"/>
    <w:rsid w:val="01612DAF"/>
    <w:rsid w:val="02674F58"/>
    <w:rsid w:val="06273DAE"/>
    <w:rsid w:val="06F37347"/>
    <w:rsid w:val="117C39AD"/>
    <w:rsid w:val="19753CF9"/>
    <w:rsid w:val="19915609"/>
    <w:rsid w:val="1C6739F4"/>
    <w:rsid w:val="2E907A6F"/>
    <w:rsid w:val="31A663B7"/>
    <w:rsid w:val="35445F75"/>
    <w:rsid w:val="3E444E40"/>
    <w:rsid w:val="47C657D9"/>
    <w:rsid w:val="4A1B5968"/>
    <w:rsid w:val="4C6D4AF7"/>
    <w:rsid w:val="50BD2346"/>
    <w:rsid w:val="5140200A"/>
    <w:rsid w:val="524301F8"/>
    <w:rsid w:val="569A7718"/>
    <w:rsid w:val="56FC7700"/>
    <w:rsid w:val="5961432C"/>
    <w:rsid w:val="5A272B8C"/>
    <w:rsid w:val="611D2893"/>
    <w:rsid w:val="664C3CE9"/>
    <w:rsid w:val="6F5F7E7E"/>
    <w:rsid w:val="75AB35E0"/>
    <w:rsid w:val="7A5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982</Words>
  <Characters>989</Characters>
  <Lines>4</Lines>
  <Paragraphs>2</Paragraphs>
  <TotalTime>4</TotalTime>
  <ScaleCrop>false</ScaleCrop>
  <LinksUpToDate>false</LinksUpToDate>
  <CharactersWithSpaces>1260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2020-09-21T07:58:00Z</dcterms:created>
  <dc:creator>90后中年人</dc:creator>
  <cp:lastModifiedBy>初晓</cp:lastModifiedBy>
  <cp:lastPrinted>2024-01-04T00:28:00Z</cp:lastPrinted>
  <dcterms:modified xsi:type="dcterms:W3CDTF">2025-06-06T01:36:05Z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53B8BF8203184E2A9B8E69BB0D756392_13</vt:lpwstr>
  </property>
  <property fmtid="{D5CDD505-2E9C-101B-9397-08002B2CF9AE}" pid="4" name="KSOTemplateDocerSaveRecord">
    <vt:lpwstr>eyJoZGlkIjoiNTRhM2RjNzM5MGE2ZTBlZDY1MWE3ZjJhM2RlYjlkZTgiLCJ1c2VySWQiOiI2Mjg0NDkzMTAifQ==</vt:lpwstr>
  </property>
</Properties>
</file>